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0C" w:rsidRPr="004D6CD1" w:rsidRDefault="00C67D0C" w:rsidP="00C67D0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D6C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Pr="004D6CD1">
        <w:rPr>
          <w:rFonts w:ascii="Times New Roman" w:hAnsi="Times New Roman"/>
          <w:sz w:val="26"/>
          <w:szCs w:val="26"/>
        </w:rPr>
        <w:t xml:space="preserve">Приложение </w:t>
      </w:r>
    </w:p>
    <w:p w:rsidR="00C67D0C" w:rsidRDefault="00C67D0C" w:rsidP="00C67D0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D6C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к </w:t>
      </w:r>
      <w:r>
        <w:rPr>
          <w:rFonts w:ascii="Times New Roman" w:hAnsi="Times New Roman"/>
          <w:sz w:val="26"/>
          <w:szCs w:val="26"/>
        </w:rPr>
        <w:t>распоряжению</w:t>
      </w:r>
      <w:r w:rsidRPr="004D6CD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председателя </w:t>
      </w:r>
    </w:p>
    <w:p w:rsidR="00C67D0C" w:rsidRPr="004D6CD1" w:rsidRDefault="00C67D0C" w:rsidP="00C67D0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D6CD1">
        <w:rPr>
          <w:rFonts w:ascii="Times New Roman" w:hAnsi="Times New Roman"/>
          <w:sz w:val="26"/>
          <w:szCs w:val="26"/>
        </w:rPr>
        <w:t>Контрольной комиссии Ассоциации ОПО РК (СРО)</w:t>
      </w:r>
    </w:p>
    <w:p w:rsidR="00C67D0C" w:rsidRPr="004D6CD1" w:rsidRDefault="00C67D0C" w:rsidP="00C67D0C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4D6CD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от «</w:t>
      </w:r>
      <w:r>
        <w:rPr>
          <w:rFonts w:ascii="Times New Roman" w:hAnsi="Times New Roman"/>
          <w:sz w:val="26"/>
          <w:szCs w:val="26"/>
        </w:rPr>
        <w:t>09</w:t>
      </w:r>
      <w:r w:rsidRPr="004D6CD1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>января</w:t>
      </w:r>
      <w:r w:rsidRPr="004D6CD1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24</w:t>
      </w:r>
      <w:r w:rsidRPr="004D6CD1">
        <w:rPr>
          <w:rFonts w:ascii="Times New Roman" w:hAnsi="Times New Roman"/>
          <w:sz w:val="26"/>
          <w:szCs w:val="26"/>
        </w:rPr>
        <w:t xml:space="preserve"> г. № </w:t>
      </w:r>
      <w:r>
        <w:rPr>
          <w:rFonts w:ascii="Times New Roman" w:hAnsi="Times New Roman"/>
          <w:sz w:val="26"/>
          <w:szCs w:val="26"/>
        </w:rPr>
        <w:t>1</w:t>
      </w:r>
    </w:p>
    <w:p w:rsidR="00C67D0C" w:rsidRPr="00FE76CE" w:rsidRDefault="00C67D0C" w:rsidP="00C67D0C">
      <w:pPr>
        <w:spacing w:after="0"/>
        <w:ind w:right="395"/>
        <w:jc w:val="center"/>
        <w:rPr>
          <w:rFonts w:ascii="Times New Roman" w:hAnsi="Times New Roman"/>
          <w:b/>
        </w:rPr>
      </w:pPr>
    </w:p>
    <w:p w:rsidR="00C67D0C" w:rsidRPr="004D6CD1" w:rsidRDefault="00C67D0C" w:rsidP="00C67D0C">
      <w:pPr>
        <w:spacing w:after="0"/>
        <w:ind w:right="395"/>
        <w:jc w:val="center"/>
        <w:rPr>
          <w:rFonts w:ascii="Times New Roman" w:hAnsi="Times New Roman"/>
          <w:b/>
          <w:sz w:val="24"/>
          <w:szCs w:val="24"/>
        </w:rPr>
      </w:pPr>
      <w:r w:rsidRPr="004D6CD1">
        <w:rPr>
          <w:rFonts w:ascii="Times New Roman" w:hAnsi="Times New Roman"/>
          <w:b/>
          <w:sz w:val="24"/>
          <w:szCs w:val="24"/>
        </w:rPr>
        <w:t>П Е Р Е Ч Е Н Ь</w:t>
      </w:r>
    </w:p>
    <w:p w:rsidR="00C67D0C" w:rsidRDefault="00C67D0C" w:rsidP="00C67D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6CD1">
        <w:rPr>
          <w:rFonts w:ascii="Times New Roman" w:hAnsi="Times New Roman"/>
          <w:b/>
          <w:sz w:val="24"/>
          <w:szCs w:val="24"/>
        </w:rPr>
        <w:t xml:space="preserve">юридических лиц и индивидуальных предпринимателей </w:t>
      </w:r>
      <w:r w:rsidRPr="004D6CD1">
        <w:rPr>
          <w:rFonts w:ascii="Times New Roman" w:hAnsi="Times New Roman"/>
          <w:b/>
          <w:bCs/>
          <w:sz w:val="24"/>
          <w:szCs w:val="24"/>
        </w:rPr>
        <w:t xml:space="preserve">членов Ассоциации ОПО РК (СРО), в отношении которых проводятся мероприятия по контролю в </w:t>
      </w:r>
      <w:r w:rsidRPr="004D6CD1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6CD1">
        <w:rPr>
          <w:rFonts w:ascii="Times New Roman" w:hAnsi="Times New Roman"/>
          <w:b/>
          <w:bCs/>
          <w:sz w:val="24"/>
          <w:szCs w:val="24"/>
        </w:rPr>
        <w:t>квартале 20</w:t>
      </w:r>
      <w:r>
        <w:rPr>
          <w:rFonts w:ascii="Times New Roman" w:hAnsi="Times New Roman"/>
          <w:b/>
          <w:bCs/>
          <w:sz w:val="24"/>
          <w:szCs w:val="24"/>
        </w:rPr>
        <w:t>24</w:t>
      </w:r>
      <w:r w:rsidRPr="004D6CD1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C67D0C" w:rsidRDefault="00C67D0C" w:rsidP="00C67D0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724" w:type="dxa"/>
        <w:tblInd w:w="-601" w:type="dxa"/>
        <w:tblLook w:val="04A0" w:firstRow="1" w:lastRow="0" w:firstColumn="1" w:lastColumn="0" w:noHBand="0" w:noVBand="1"/>
      </w:tblPr>
      <w:tblGrid>
        <w:gridCol w:w="572"/>
        <w:gridCol w:w="2699"/>
        <w:gridCol w:w="1572"/>
        <w:gridCol w:w="1866"/>
        <w:gridCol w:w="2818"/>
        <w:gridCol w:w="4338"/>
        <w:gridCol w:w="1859"/>
      </w:tblGrid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                     п/п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ЮЛ или ИП - члена Ассоциации ОПО РК (СРО) 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ИНН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Руководитель члена Ассоциации ОПО РК (СРО)                                   (Ф.И.О., должность)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Фактическое место нахождения, контакты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D0C" w:rsidRPr="00C67D0C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67D0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Дата проведения плановой проверки</w:t>
            </w:r>
          </w:p>
        </w:tc>
      </w:tr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C67D0C" w:rsidP="00122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ООО "</w:t>
            </w:r>
            <w:proofErr w:type="spellStart"/>
            <w:r w:rsidRPr="00E0754A">
              <w:rPr>
                <w:rFonts w:ascii="Times New Roman" w:hAnsi="Times New Roman"/>
                <w:color w:val="000000"/>
              </w:rPr>
              <w:t>ЭлКАнТ</w:t>
            </w:r>
            <w:proofErr w:type="spellEnd"/>
            <w:r w:rsidRPr="00E0754A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7D0C" w:rsidRPr="00E0754A" w:rsidRDefault="00C67D0C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1001266037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67D0C" w:rsidRPr="00E0754A" w:rsidRDefault="00C67D0C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1121001022450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C67D0C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Т</w:t>
            </w:r>
            <w:r w:rsidR="00E0754A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ишутин</w:t>
            </w:r>
            <w:proofErr w:type="spellEnd"/>
            <w:r w:rsidR="00E0754A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Анатолий Евгеньевич, генеральный 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C67D0C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г. Петрозаводск, р-н 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Древлянка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проезд Скандинавский, д. 12, 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помещ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41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(8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921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)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 018-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50-26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C67D0C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01.02.2024 г.  (10.00 часов)</w:t>
            </w:r>
          </w:p>
        </w:tc>
      </w:tr>
      <w:tr w:rsidR="00C67D0C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C67D0C" w:rsidP="00C67D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C67D0C" w:rsidP="00122E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ООО «КИНТЕКО»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C67D0C" w:rsidP="00E0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1000005674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C67D0C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1221000007140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762736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Калганов Николай Викторович,</w:t>
            </w:r>
            <w:r w:rsidR="00E0754A" w:rsidRPr="00E0754A">
              <w:rPr>
                <w:rFonts w:ascii="Times New Roman" w:hAnsi="Times New Roman"/>
                <w:color w:val="000000"/>
              </w:rPr>
              <w:t xml:space="preserve"> </w:t>
            </w:r>
            <w:r w:rsidRPr="00E0754A">
              <w:rPr>
                <w:rFonts w:ascii="Times New Roman" w:hAnsi="Times New Roman"/>
                <w:color w:val="000000"/>
              </w:rPr>
              <w:t>д</w:t>
            </w:r>
            <w:r w:rsidR="00C67D0C" w:rsidRPr="00E0754A">
              <w:rPr>
                <w:rFonts w:ascii="Times New Roman" w:hAnsi="Times New Roman"/>
                <w:color w:val="000000"/>
              </w:rPr>
              <w:t>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762736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г. Петрозаводск, р-н 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Зарека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ул. 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Ригачина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д. 8, 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помещ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2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 (8</w:t>
            </w:r>
            <w:r w:rsidR="00E0754A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921)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726-33-99</w:t>
            </w:r>
          </w:p>
          <w:p w:rsidR="002308D6" w:rsidRPr="00E0754A" w:rsidRDefault="002308D6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D0C" w:rsidRPr="00E0754A" w:rsidRDefault="00762736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06.02.2024 г.  (10.00 часов)</w:t>
            </w:r>
          </w:p>
        </w:tc>
      </w:tr>
      <w:tr w:rsidR="008A3D99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8A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122E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ООО "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Арконд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E0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1001345779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1191001010727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FE76C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0754A">
              <w:rPr>
                <w:rFonts w:ascii="Times New Roman" w:hAnsi="Times New Roman"/>
                <w:color w:val="000000"/>
              </w:rPr>
              <w:t>Ганьшин</w:t>
            </w:r>
            <w:proofErr w:type="spellEnd"/>
            <w:r w:rsidRPr="00E0754A">
              <w:rPr>
                <w:rFonts w:ascii="Times New Roman" w:hAnsi="Times New Roman"/>
                <w:color w:val="000000"/>
              </w:rPr>
              <w:t xml:space="preserve"> Юрий </w:t>
            </w:r>
            <w:proofErr w:type="spellStart"/>
            <w:r w:rsidRPr="00E0754A">
              <w:rPr>
                <w:rFonts w:ascii="Times New Roman" w:hAnsi="Times New Roman"/>
                <w:color w:val="000000"/>
              </w:rPr>
              <w:t>Дмитриеич</w:t>
            </w:r>
            <w:proofErr w:type="spellEnd"/>
            <w:r w:rsidRPr="00E0754A">
              <w:rPr>
                <w:rFonts w:ascii="Times New Roman" w:hAnsi="Times New Roman"/>
                <w:color w:val="000000"/>
              </w:rPr>
              <w:t>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Петрозаводск, ул. Промышленная, д. 1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         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814-2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) 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64-21-21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08.02.2024 г.  (10.00 часов)</w:t>
            </w:r>
          </w:p>
        </w:tc>
      </w:tr>
      <w:tr w:rsidR="008A3D99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8A3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122E0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ООО КЦИП «Алгоритм»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E0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1001338891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1181001012873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FE76C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0754A">
              <w:rPr>
                <w:rFonts w:ascii="Times New Roman" w:hAnsi="Times New Roman"/>
                <w:color w:val="000000"/>
              </w:rPr>
              <w:t>Галафеев</w:t>
            </w:r>
            <w:proofErr w:type="spellEnd"/>
            <w:r w:rsidRPr="00E0754A">
              <w:rPr>
                <w:rFonts w:ascii="Times New Roman" w:hAnsi="Times New Roman"/>
                <w:color w:val="000000"/>
              </w:rPr>
              <w:t xml:space="preserve"> Александр Сергеевич,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Петрозаводск, ул. Ф. Энгельса, д. 25, офис 18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814-2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) </w:t>
            </w:r>
            <w:r w:rsidR="002308D6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33-10-32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D99" w:rsidRPr="00E0754A" w:rsidRDefault="008A3D99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13.02.2024 г.  (10.00 часов)</w:t>
            </w:r>
          </w:p>
        </w:tc>
      </w:tr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230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743129" w:rsidP="00122E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ООО </w:t>
            </w:r>
            <w:r w:rsidR="002308D6" w:rsidRPr="00E0754A">
              <w:rPr>
                <w:rFonts w:ascii="Times New Roman" w:hAnsi="Times New Roman"/>
                <w:color w:val="000000"/>
              </w:rPr>
              <w:t xml:space="preserve"> "ИНЖЕНЕРНЫЙ ЦЕНТР"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E0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1001296088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1151001004934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Рыжкова Анна Анатольевна,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FE76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 г. Петрозаводск, ул. Варламова, д. 21, </w:t>
            </w:r>
            <w:r w:rsidR="00FE76CE" w:rsidRPr="00E0754A">
              <w:rPr>
                <w:rFonts w:ascii="Times New Roman" w:hAnsi="Times New Roman"/>
                <w:color w:val="000000"/>
              </w:rPr>
              <w:t>о</w:t>
            </w:r>
            <w:r w:rsidRPr="00E0754A">
              <w:rPr>
                <w:rFonts w:ascii="Times New Roman" w:hAnsi="Times New Roman"/>
                <w:color w:val="000000"/>
              </w:rPr>
              <w:t>фис 312</w:t>
            </w:r>
            <w:r w:rsidR="00FE76CE" w:rsidRPr="00E0754A">
              <w:rPr>
                <w:rFonts w:ascii="Times New Roman" w:hAnsi="Times New Roman"/>
                <w:color w:val="000000"/>
              </w:rPr>
              <w:t>;</w:t>
            </w:r>
            <w:r w:rsidRPr="00E0754A">
              <w:rPr>
                <w:rFonts w:ascii="Times New Roman" w:hAnsi="Times New Roman"/>
                <w:color w:val="000000"/>
              </w:rPr>
              <w:t xml:space="preserve">   </w:t>
            </w:r>
            <w:r w:rsidR="00FE76CE" w:rsidRPr="00E0754A">
              <w:rPr>
                <w:rFonts w:ascii="Times New Roman" w:hAnsi="Times New Roman"/>
                <w:color w:val="000000"/>
              </w:rPr>
              <w:t>(</w:t>
            </w:r>
            <w:r w:rsidRPr="00E0754A">
              <w:rPr>
                <w:rFonts w:ascii="Times New Roman" w:hAnsi="Times New Roman"/>
                <w:color w:val="000000"/>
              </w:rPr>
              <w:t>8</w:t>
            </w:r>
            <w:r w:rsidR="00FE76CE" w:rsidRPr="00E0754A">
              <w:rPr>
                <w:rFonts w:ascii="Times New Roman" w:hAnsi="Times New Roman"/>
                <w:color w:val="000000"/>
              </w:rPr>
              <w:t> </w:t>
            </w:r>
            <w:r w:rsidRPr="00E0754A">
              <w:rPr>
                <w:rFonts w:ascii="Times New Roman" w:hAnsi="Times New Roman"/>
                <w:color w:val="000000"/>
              </w:rPr>
              <w:t>921</w:t>
            </w:r>
            <w:r w:rsidR="00FE76CE" w:rsidRPr="00E0754A">
              <w:rPr>
                <w:rFonts w:ascii="Times New Roman" w:hAnsi="Times New Roman"/>
                <w:color w:val="000000"/>
              </w:rPr>
              <w:t xml:space="preserve">) </w:t>
            </w:r>
            <w:r w:rsidRPr="00E0754A">
              <w:rPr>
                <w:rFonts w:ascii="Times New Roman" w:hAnsi="Times New Roman"/>
                <w:color w:val="000000"/>
              </w:rPr>
              <w:t>622-92-32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F726E7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15.02.2024 г.  (10.00 часов)</w:t>
            </w:r>
          </w:p>
        </w:tc>
      </w:tr>
      <w:tr w:rsidR="00122E0C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230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8D6" w:rsidRPr="00E0754A" w:rsidRDefault="00743129" w:rsidP="00122E0C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ИП </w:t>
            </w:r>
            <w:r w:rsidR="002308D6" w:rsidRPr="00E0754A">
              <w:rPr>
                <w:rFonts w:ascii="Times New Roman" w:hAnsi="Times New Roman"/>
                <w:color w:val="000000"/>
              </w:rPr>
              <w:t xml:space="preserve"> Злобин А.В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8D6" w:rsidRPr="00E0754A" w:rsidRDefault="002308D6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614501516660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8D6" w:rsidRPr="00E0754A" w:rsidRDefault="002308D6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313619110800030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8D6" w:rsidRPr="00E0754A" w:rsidRDefault="00743129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Злобин Андрей Викторович, </w:t>
            </w:r>
            <w:r w:rsidR="00FE76CE" w:rsidRPr="00E0754A">
              <w:rPr>
                <w:rFonts w:ascii="Times New Roman" w:hAnsi="Times New Roman"/>
                <w:color w:val="000000"/>
              </w:rPr>
              <w:t>индивидуальный предприниматель</w:t>
            </w:r>
          </w:p>
        </w:tc>
        <w:tc>
          <w:tcPr>
            <w:tcW w:w="4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08D6" w:rsidRPr="00E0754A" w:rsidRDefault="002308D6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г. Донецк, </w:t>
            </w:r>
            <w:proofErr w:type="spellStart"/>
            <w:r w:rsidRPr="00E0754A">
              <w:rPr>
                <w:rFonts w:ascii="Times New Roman" w:hAnsi="Times New Roman"/>
                <w:color w:val="000000"/>
              </w:rPr>
              <w:t>мкр</w:t>
            </w:r>
            <w:proofErr w:type="spellEnd"/>
            <w:r w:rsidRPr="00E0754A">
              <w:rPr>
                <w:rFonts w:ascii="Times New Roman" w:hAnsi="Times New Roman"/>
                <w:color w:val="000000"/>
              </w:rPr>
              <w:t>. 14-й, д. 5, кв. 1</w:t>
            </w:r>
            <w:r w:rsidR="00743129" w:rsidRPr="00E0754A">
              <w:rPr>
                <w:rFonts w:ascii="Times New Roman" w:hAnsi="Times New Roman"/>
                <w:color w:val="000000"/>
              </w:rPr>
              <w:t xml:space="preserve"> </w:t>
            </w:r>
            <w:r w:rsidR="00FE76CE" w:rsidRPr="00E0754A">
              <w:rPr>
                <w:rFonts w:ascii="Times New Roman" w:hAnsi="Times New Roman"/>
                <w:color w:val="000000"/>
              </w:rPr>
              <w:t>;</w:t>
            </w:r>
            <w:r w:rsidR="00743129" w:rsidRPr="00E0754A">
              <w:rPr>
                <w:rFonts w:ascii="Times New Roman" w:hAnsi="Times New Roman"/>
                <w:color w:val="000000"/>
              </w:rPr>
              <w:t xml:space="preserve">      </w:t>
            </w:r>
            <w:r w:rsidR="00FE76CE" w:rsidRPr="00E0754A">
              <w:rPr>
                <w:rFonts w:ascii="Times New Roman" w:hAnsi="Times New Roman"/>
                <w:color w:val="000000"/>
              </w:rPr>
              <w:t xml:space="preserve"> </w:t>
            </w:r>
            <w:r w:rsidR="00743129" w:rsidRPr="00E0754A">
              <w:rPr>
                <w:rFonts w:ascii="Times New Roman" w:hAnsi="Times New Roman"/>
                <w:color w:val="000000"/>
              </w:rPr>
              <w:t xml:space="preserve">  </w:t>
            </w:r>
            <w:r w:rsidR="00FE76CE" w:rsidRPr="00E0754A">
              <w:rPr>
                <w:rFonts w:ascii="Times New Roman" w:hAnsi="Times New Roman"/>
                <w:color w:val="000000"/>
              </w:rPr>
              <w:t xml:space="preserve">        </w:t>
            </w:r>
            <w:r w:rsidR="00743129" w:rsidRPr="00E0754A">
              <w:rPr>
                <w:rFonts w:ascii="Times New Roman" w:hAnsi="Times New Roman"/>
                <w:color w:val="000000"/>
              </w:rPr>
              <w:t xml:space="preserve">  (8 928) 616-54-83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743129" w:rsidP="00FE7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19.02.2024 г.  (10.00 часов)</w:t>
            </w:r>
          </w:p>
        </w:tc>
      </w:tr>
      <w:tr w:rsidR="00122E0C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230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308D6" w:rsidRPr="00E0754A" w:rsidRDefault="00743129" w:rsidP="00122E0C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ООО </w:t>
            </w:r>
            <w:r w:rsidR="002308D6" w:rsidRPr="00E0754A">
              <w:rPr>
                <w:rFonts w:ascii="Times New Roman" w:hAnsi="Times New Roman"/>
                <w:color w:val="000000"/>
              </w:rPr>
              <w:t>"Лаборатория современных технологий"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1001261247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1121001010118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743129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Зайцев Сергей Александрович</w:t>
            </w:r>
            <w:r w:rsidR="00E0754A" w:rsidRPr="00E0754A">
              <w:rPr>
                <w:rFonts w:ascii="Times New Roman" w:hAnsi="Times New Roman"/>
                <w:color w:val="000000"/>
              </w:rPr>
              <w:t>,</w:t>
            </w:r>
            <w:r w:rsidRPr="00E0754A">
              <w:rPr>
                <w:rFonts w:ascii="Times New Roman" w:hAnsi="Times New Roman"/>
                <w:color w:val="000000"/>
              </w:rPr>
              <w:t xml:space="preserve"> д</w:t>
            </w:r>
            <w:r w:rsidR="002308D6" w:rsidRPr="00E0754A">
              <w:rPr>
                <w:rFonts w:ascii="Times New Roman" w:hAnsi="Times New Roman"/>
                <w:color w:val="000000"/>
              </w:rPr>
              <w:t>иректор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Российская Федерация, 185002, Республика Карелия, г. Петрозаводск, ул. Чапаева, д. 39, помещение 3</w:t>
            </w:r>
            <w:r w:rsidR="00FE76CE" w:rsidRPr="00E0754A">
              <w:rPr>
                <w:rFonts w:ascii="Times New Roman" w:hAnsi="Times New Roman"/>
                <w:color w:val="000000"/>
              </w:rPr>
              <w:t>;   (814 2) 59-59-35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87129E" w:rsidP="00FE76C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27.02.2024 г.  (10.00 часов)</w:t>
            </w:r>
          </w:p>
        </w:tc>
      </w:tr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230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E0754A" w:rsidP="00122E0C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ГУП</w:t>
            </w:r>
            <w:r w:rsidR="002308D6" w:rsidRPr="00E0754A">
              <w:rPr>
                <w:rFonts w:ascii="Times New Roman" w:hAnsi="Times New Roman"/>
                <w:color w:val="000000"/>
              </w:rPr>
              <w:t xml:space="preserve"> РК РГЦ "Недвижимость"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1001003630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1021000525260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FE76CE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Кувшино</w:t>
            </w:r>
            <w:r w:rsidR="00A105DE" w:rsidRPr="00E0754A">
              <w:rPr>
                <w:rFonts w:ascii="Times New Roman" w:hAnsi="Times New Roman"/>
                <w:color w:val="000000"/>
              </w:rPr>
              <w:t>ва Марина Николаевна, д</w:t>
            </w:r>
            <w:r w:rsidR="002308D6" w:rsidRPr="00E0754A">
              <w:rPr>
                <w:rFonts w:ascii="Times New Roman" w:hAnsi="Times New Roman"/>
                <w:color w:val="000000"/>
              </w:rPr>
              <w:t>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2308D6" w:rsidP="00A105D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 г. Петрозаводск, ул. Сверлова, д. 4 </w:t>
            </w:r>
            <w:r w:rsidR="00FE76CE" w:rsidRPr="00E0754A">
              <w:rPr>
                <w:rFonts w:ascii="Times New Roman" w:hAnsi="Times New Roman"/>
                <w:color w:val="000000"/>
              </w:rPr>
              <w:t xml:space="preserve">;       </w:t>
            </w:r>
            <w:r w:rsidR="00A105DE" w:rsidRPr="00E0754A">
              <w:rPr>
                <w:rFonts w:ascii="Times New Roman" w:hAnsi="Times New Roman"/>
                <w:color w:val="000000"/>
              </w:rPr>
              <w:t>(814 2) 78-30-57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08D6" w:rsidRPr="00E0754A" w:rsidRDefault="00A105DE" w:rsidP="002308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01.03.2024       (10.00 часов)</w:t>
            </w:r>
          </w:p>
        </w:tc>
      </w:tr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9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ООО АСМ «Мир»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E0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1007008716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1021000943171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Гончаров Иван Станиславович,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 г. Сортавала, ул. Садовая, д.1</w:t>
            </w:r>
            <w:r w:rsidR="00FE76CE" w:rsidRPr="00E0754A">
              <w:rPr>
                <w:rFonts w:ascii="Times New Roman" w:hAnsi="Times New Roman"/>
                <w:color w:val="000000"/>
              </w:rPr>
              <w:t>;                   (814 30) 4-80-43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04.03.2024       (10.00 часов)</w:t>
            </w:r>
          </w:p>
        </w:tc>
      </w:tr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10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ООО "Комтек"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1001162630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1051000012227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0754A">
              <w:rPr>
                <w:rFonts w:ascii="Times New Roman" w:hAnsi="Times New Roman"/>
                <w:color w:val="000000"/>
              </w:rPr>
              <w:t>Райковский</w:t>
            </w:r>
            <w:proofErr w:type="spellEnd"/>
            <w:r w:rsidRPr="00E0754A">
              <w:rPr>
                <w:rFonts w:ascii="Times New Roman" w:hAnsi="Times New Roman"/>
                <w:color w:val="000000"/>
              </w:rPr>
              <w:t xml:space="preserve">  Игорь Владиславович, директор</w:t>
            </w:r>
          </w:p>
        </w:tc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 г. Петрозаводск, ул. Белинского, д. 17В, пом. 1      </w:t>
            </w:r>
            <w:r w:rsidR="00FE76CE" w:rsidRPr="00E0754A">
              <w:rPr>
                <w:rFonts w:ascii="Times New Roman" w:hAnsi="Times New Roman"/>
                <w:color w:val="000000"/>
              </w:rPr>
              <w:t>(</w:t>
            </w:r>
            <w:r w:rsidRPr="00E0754A">
              <w:rPr>
                <w:rFonts w:ascii="Times New Roman" w:hAnsi="Times New Roman"/>
                <w:color w:val="000000"/>
              </w:rPr>
              <w:t>814 2) 56-00-06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11.03.2024       (10.00 часов)</w:t>
            </w:r>
          </w:p>
        </w:tc>
      </w:tr>
      <w:tr w:rsidR="00122E0C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11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5DE" w:rsidRPr="00E0754A" w:rsidRDefault="00E0754A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А</w:t>
            </w:r>
            <w:r w:rsidR="00B559E2" w:rsidRPr="00E0754A">
              <w:rPr>
                <w:rFonts w:ascii="Times New Roman" w:hAnsi="Times New Roman"/>
                <w:color w:val="000000"/>
              </w:rPr>
              <w:t xml:space="preserve">О </w:t>
            </w:r>
            <w:r w:rsidR="00A105DE" w:rsidRPr="00E0754A">
              <w:rPr>
                <w:rFonts w:ascii="Times New Roman" w:hAnsi="Times New Roman"/>
                <w:color w:val="000000"/>
              </w:rPr>
              <w:t xml:space="preserve"> "Специализированный застройщик "СП №1"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5DE" w:rsidRPr="00E0754A" w:rsidRDefault="00A105DE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1001001619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5DE" w:rsidRPr="00E0754A" w:rsidRDefault="00A105DE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1021000540604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5DE" w:rsidRPr="00E0754A" w:rsidRDefault="00B559E2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Климков Андрей Валерьевич, г</w:t>
            </w:r>
            <w:r w:rsidR="00A105DE" w:rsidRPr="00E0754A">
              <w:rPr>
                <w:rFonts w:ascii="Times New Roman" w:hAnsi="Times New Roman"/>
                <w:color w:val="000000"/>
              </w:rPr>
              <w:t>енеральный директор</w:t>
            </w:r>
          </w:p>
        </w:tc>
        <w:tc>
          <w:tcPr>
            <w:tcW w:w="43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 г. Петрозаводск, ул. Мурманская, д. 26-А</w:t>
            </w:r>
            <w:r w:rsidR="00FE76CE" w:rsidRPr="00E0754A">
              <w:rPr>
                <w:rFonts w:ascii="Times New Roman" w:hAnsi="Times New Roman"/>
                <w:color w:val="000000"/>
              </w:rPr>
              <w:t>;</w:t>
            </w:r>
            <w:r w:rsidR="00B559E2" w:rsidRPr="00E0754A">
              <w:rPr>
                <w:rFonts w:ascii="Times New Roman" w:hAnsi="Times New Roman"/>
                <w:color w:val="000000"/>
              </w:rPr>
              <w:t xml:space="preserve">      </w:t>
            </w:r>
            <w:r w:rsidR="00FE76CE" w:rsidRPr="00E0754A">
              <w:rPr>
                <w:rFonts w:ascii="Times New Roman" w:hAnsi="Times New Roman"/>
                <w:color w:val="000000"/>
              </w:rPr>
              <w:t>(814 2) 70-06-81,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5DE" w:rsidRPr="00E0754A" w:rsidRDefault="00A105DE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C16960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.03.2024       (10.00 часов)</w:t>
            </w:r>
          </w:p>
        </w:tc>
      </w:tr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12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ООО</w:t>
            </w:r>
            <w:r w:rsidR="00244A4D" w:rsidRPr="00E0754A">
              <w:rPr>
                <w:rFonts w:ascii="Times New Roman" w:hAnsi="Times New Roman"/>
                <w:color w:val="000000"/>
              </w:rPr>
              <w:t xml:space="preserve"> "</w:t>
            </w:r>
            <w:proofErr w:type="spellStart"/>
            <w:r w:rsidR="00244A4D" w:rsidRPr="00E0754A">
              <w:rPr>
                <w:rFonts w:ascii="Times New Roman" w:hAnsi="Times New Roman"/>
                <w:color w:val="000000"/>
              </w:rPr>
              <w:t>Аксиос</w:t>
            </w:r>
            <w:proofErr w:type="spellEnd"/>
            <w:r w:rsidR="00244A4D" w:rsidRPr="00E0754A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E0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1001203189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1081001000981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Ванюков Вадим Анатольевич, д</w:t>
            </w:r>
            <w:r w:rsidR="00244A4D" w:rsidRPr="00E0754A">
              <w:rPr>
                <w:rFonts w:ascii="Times New Roman" w:hAnsi="Times New Roman"/>
                <w:color w:val="000000"/>
              </w:rPr>
              <w:t>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, г. Петрозаводск, ул. Зайцева, д. 67,</w:t>
            </w:r>
            <w:r w:rsidR="00E0754A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каб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105 А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(814 2) 63-26-76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C16960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5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.03.2024       (10.00 часов)</w:t>
            </w:r>
          </w:p>
        </w:tc>
      </w:tr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13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ООО </w:t>
            </w:r>
            <w:r w:rsidR="00244A4D" w:rsidRPr="00E0754A">
              <w:rPr>
                <w:rFonts w:ascii="Times New Roman" w:hAnsi="Times New Roman"/>
                <w:color w:val="000000"/>
              </w:rPr>
              <w:t>"ПДО"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1001194350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1071001011806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C16960" w:rsidP="00E0754A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Анисимов Павел </w:t>
            </w:r>
            <w:r w:rsidR="00E0754A" w:rsidRPr="00E0754A">
              <w:rPr>
                <w:rFonts w:ascii="Times New Roman" w:hAnsi="Times New Roman"/>
                <w:color w:val="000000"/>
              </w:rPr>
              <w:t>Николае</w:t>
            </w:r>
            <w:r w:rsidRPr="00E0754A">
              <w:rPr>
                <w:rFonts w:ascii="Times New Roman" w:hAnsi="Times New Roman"/>
                <w:color w:val="000000"/>
              </w:rPr>
              <w:t>вич, д</w:t>
            </w:r>
            <w:r w:rsidR="00244A4D" w:rsidRPr="00E0754A">
              <w:rPr>
                <w:rFonts w:ascii="Times New Roman" w:hAnsi="Times New Roman"/>
                <w:color w:val="000000"/>
              </w:rPr>
              <w:t>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г. Петрозаводск, ул. 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Ригачина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, д. 64б, 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каб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 205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(814 2) 28-72-87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</w:t>
            </w:r>
            <w:r w:rsidR="00C16960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8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.03.2024       (10.00 часов)</w:t>
            </w:r>
          </w:p>
        </w:tc>
      </w:tr>
      <w:tr w:rsidR="00122E0C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14</w:t>
            </w: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ООО</w:t>
            </w:r>
            <w:r w:rsidR="00244A4D" w:rsidRPr="00E0754A">
              <w:rPr>
                <w:rFonts w:ascii="Times New Roman" w:hAnsi="Times New Roman"/>
                <w:color w:val="000000"/>
              </w:rPr>
              <w:t xml:space="preserve"> "СМК "Карелия" </w:t>
            </w:r>
          </w:p>
        </w:tc>
        <w:tc>
          <w:tcPr>
            <w:tcW w:w="15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4A4D" w:rsidRPr="00E0754A" w:rsidRDefault="00244A4D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1001204337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4A4D" w:rsidRPr="00E0754A" w:rsidRDefault="00244A4D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1081001002103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Андреева Елена Николаевна, д</w:t>
            </w:r>
            <w:r w:rsidR="00244A4D" w:rsidRPr="00E0754A">
              <w:rPr>
                <w:rFonts w:ascii="Times New Roman" w:hAnsi="Times New Roman"/>
                <w:color w:val="000000"/>
              </w:rPr>
              <w:t>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Петрозаводск, пер. Ветеринарный, д. 11,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(814 2) 56-90-14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  <w:r w:rsidR="00244A4D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0.03.2024       (10.00 часов)</w:t>
            </w:r>
          </w:p>
        </w:tc>
      </w:tr>
      <w:tr w:rsidR="00244A4D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15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 xml:space="preserve">ООО </w:t>
            </w:r>
            <w:r w:rsidR="00244A4D" w:rsidRPr="00E0754A">
              <w:rPr>
                <w:rFonts w:ascii="Times New Roman" w:hAnsi="Times New Roman"/>
                <w:color w:val="000000"/>
              </w:rPr>
              <w:t>"</w:t>
            </w:r>
            <w:proofErr w:type="spellStart"/>
            <w:r w:rsidR="00244A4D" w:rsidRPr="00E0754A">
              <w:rPr>
                <w:rFonts w:ascii="Times New Roman" w:hAnsi="Times New Roman"/>
                <w:color w:val="000000"/>
              </w:rPr>
              <w:t>Электропроект</w:t>
            </w:r>
            <w:proofErr w:type="spellEnd"/>
            <w:r w:rsidR="00244A4D" w:rsidRPr="00E0754A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1001261776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244A4D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1121001010866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0754A">
              <w:rPr>
                <w:rFonts w:ascii="Times New Roman" w:hAnsi="Times New Roman"/>
                <w:color w:val="000000"/>
              </w:rPr>
              <w:t>Хачемизова</w:t>
            </w:r>
            <w:proofErr w:type="spellEnd"/>
            <w:r w:rsidRPr="00E0754A">
              <w:rPr>
                <w:rFonts w:ascii="Times New Roman" w:hAnsi="Times New Roman"/>
                <w:color w:val="000000"/>
              </w:rPr>
              <w:t xml:space="preserve"> Алла Борисовна, д</w:t>
            </w:r>
            <w:bookmarkStart w:id="0" w:name="_GoBack"/>
            <w:bookmarkEnd w:id="0"/>
            <w:r w:rsidR="00244A4D" w:rsidRPr="00E0754A">
              <w:rPr>
                <w:rFonts w:ascii="Times New Roman" w:hAnsi="Times New Roman"/>
                <w:color w:val="000000"/>
              </w:rPr>
              <w:t>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C16960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г. Петрозаводск, </w:t>
            </w:r>
            <w:proofErr w:type="spellStart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пр-кт</w:t>
            </w:r>
            <w:proofErr w:type="spellEnd"/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А. Невского, д. 12 А, секция 3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;           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(814 2) 78-51-53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A4D" w:rsidRPr="00E0754A" w:rsidRDefault="00D516EC" w:rsidP="00FE76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22</w:t>
            </w:r>
            <w:r w:rsidR="00244A4D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.03.2024       (10.00 часов)</w:t>
            </w:r>
          </w:p>
        </w:tc>
      </w:tr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16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ООО "Инженерная компания"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1004015698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1101031000982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Волков Артем Сергеевич,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Костомукша, шоссе Горняков, строение 284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(814 59) 3-57-40;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EC" w:rsidRPr="00E0754A" w:rsidRDefault="00D516EC" w:rsidP="00FE76CE">
            <w:pPr>
              <w:jc w:val="center"/>
              <w:rPr>
                <w:rFonts w:ascii="Times New Roman" w:hAnsi="Times New Roman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26.03.2024       (10.00 часов)</w:t>
            </w:r>
          </w:p>
        </w:tc>
      </w:tr>
      <w:tr w:rsidR="00FE76CE" w:rsidRPr="00C67D0C" w:rsidTr="00E0754A">
        <w:trPr>
          <w:trHeight w:val="77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17</w:t>
            </w:r>
          </w:p>
        </w:tc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ООО "Компания АТН сервис"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E075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1001316432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E0754A">
            <w:pPr>
              <w:jc w:val="center"/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1161001063673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FE76CE">
            <w:pPr>
              <w:rPr>
                <w:rFonts w:ascii="Times New Roman" w:hAnsi="Times New Roman"/>
                <w:color w:val="000000"/>
              </w:rPr>
            </w:pPr>
            <w:r w:rsidRPr="00E0754A">
              <w:rPr>
                <w:rFonts w:ascii="Times New Roman" w:hAnsi="Times New Roman"/>
                <w:color w:val="000000"/>
              </w:rPr>
              <w:t>Горбунов Геннадий Михайлович, директор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6EC" w:rsidRPr="00E0754A" w:rsidRDefault="00D516EC" w:rsidP="00FE76C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г. Петрозаводск, ул. Кирова, д. 5, оф. 409</w:t>
            </w:r>
            <w:r w:rsidR="00FE76CE"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;</w:t>
            </w: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     (814 2) 78-52-28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6EC" w:rsidRPr="00E0754A" w:rsidRDefault="00D516EC" w:rsidP="00FE76CE">
            <w:pPr>
              <w:jc w:val="center"/>
              <w:rPr>
                <w:rFonts w:ascii="Times New Roman" w:hAnsi="Times New Roman"/>
              </w:rPr>
            </w:pPr>
            <w:r w:rsidRPr="00E0754A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29.03.2024       (10.00 часов)</w:t>
            </w:r>
          </w:p>
        </w:tc>
      </w:tr>
    </w:tbl>
    <w:p w:rsidR="00537634" w:rsidRDefault="00E0754A" w:rsidP="00FE76CE"/>
    <w:sectPr w:rsidR="00537634" w:rsidSect="00A105DE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D0C"/>
    <w:rsid w:val="00122E0C"/>
    <w:rsid w:val="002308D6"/>
    <w:rsid w:val="00244A4D"/>
    <w:rsid w:val="00743129"/>
    <w:rsid w:val="00762736"/>
    <w:rsid w:val="0087129E"/>
    <w:rsid w:val="008A3D99"/>
    <w:rsid w:val="00946638"/>
    <w:rsid w:val="00A105DE"/>
    <w:rsid w:val="00A65B24"/>
    <w:rsid w:val="00A71CFE"/>
    <w:rsid w:val="00B559E2"/>
    <w:rsid w:val="00C16960"/>
    <w:rsid w:val="00C67D0C"/>
    <w:rsid w:val="00D516EC"/>
    <w:rsid w:val="00DC73D4"/>
    <w:rsid w:val="00E0754A"/>
    <w:rsid w:val="00F726E7"/>
    <w:rsid w:val="00FE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24A6"/>
  <w15:chartTrackingRefBased/>
  <w15:docId w15:val="{2D28DA5B-878B-4B5C-8FF4-312DCECB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</cp:revision>
  <dcterms:created xsi:type="dcterms:W3CDTF">2024-01-09T08:54:00Z</dcterms:created>
  <dcterms:modified xsi:type="dcterms:W3CDTF">2024-01-19T10:09:00Z</dcterms:modified>
</cp:coreProperties>
</file>